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6" w:rsidRPr="00317211" w:rsidRDefault="00325A96" w:rsidP="00325A96">
      <w:pPr>
        <w:jc w:val="center"/>
        <w:rPr>
          <w:b/>
        </w:rPr>
      </w:pPr>
      <w:r>
        <w:rPr>
          <w:b/>
          <w:lang w:val="be-BY"/>
        </w:rPr>
        <w:t>ПРОГРАММА</w:t>
      </w:r>
    </w:p>
    <w:p w:rsidR="00031BE6" w:rsidRPr="004E241B" w:rsidRDefault="00E15BCA" w:rsidP="0003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 </w:t>
      </w:r>
      <w:r>
        <w:rPr>
          <w:b/>
          <w:sz w:val="28"/>
          <w:szCs w:val="28"/>
        </w:rPr>
        <w:t>Н</w:t>
      </w:r>
      <w:r w:rsidR="00031BE6">
        <w:rPr>
          <w:b/>
          <w:sz w:val="28"/>
          <w:szCs w:val="28"/>
        </w:rPr>
        <w:t>аучно-практическ</w:t>
      </w:r>
      <w:r w:rsidR="00325A96">
        <w:rPr>
          <w:b/>
          <w:sz w:val="28"/>
          <w:szCs w:val="28"/>
        </w:rPr>
        <w:t>ой конференции</w:t>
      </w:r>
    </w:p>
    <w:p w:rsidR="00031BE6" w:rsidRPr="004E241B" w:rsidRDefault="00031BE6" w:rsidP="00031BE6">
      <w:pPr>
        <w:jc w:val="center"/>
        <w:rPr>
          <w:b/>
          <w:sz w:val="28"/>
          <w:szCs w:val="28"/>
        </w:rPr>
      </w:pPr>
      <w:r w:rsidRPr="004E24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</w:t>
      </w:r>
      <w:r w:rsidRPr="004E241B">
        <w:rPr>
          <w:b/>
          <w:sz w:val="28"/>
          <w:szCs w:val="28"/>
        </w:rPr>
        <w:t>лектронная культура»</w:t>
      </w:r>
    </w:p>
    <w:p w:rsidR="00325A96" w:rsidRDefault="00325A96" w:rsidP="00325A96">
      <w:pPr>
        <w:jc w:val="center"/>
        <w:rPr>
          <w:b/>
          <w:sz w:val="28"/>
          <w:szCs w:val="28"/>
        </w:rPr>
      </w:pPr>
    </w:p>
    <w:p w:rsidR="00325A96" w:rsidRPr="004E241B" w:rsidRDefault="00325A96" w:rsidP="0032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E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2019</w:t>
      </w:r>
      <w:r w:rsidRPr="004E241B">
        <w:rPr>
          <w:b/>
          <w:sz w:val="28"/>
          <w:szCs w:val="28"/>
        </w:rPr>
        <w:t xml:space="preserve"> г.</w:t>
      </w:r>
    </w:p>
    <w:p w:rsidR="00031BE6" w:rsidRPr="004E241B" w:rsidRDefault="00031BE6" w:rsidP="00031BE6">
      <w:pPr>
        <w:rPr>
          <w:color w:val="000000"/>
          <w:sz w:val="28"/>
          <w:szCs w:val="28"/>
          <w:u w:val="single"/>
        </w:rPr>
      </w:pPr>
    </w:p>
    <w:p w:rsidR="00031BE6" w:rsidRPr="00694C0A" w:rsidRDefault="00031BE6" w:rsidP="00031BE6">
      <w:pPr>
        <w:pStyle w:val="Default"/>
        <w:rPr>
          <w:rFonts w:ascii="Times New Roman" w:hAnsi="Times New Roman" w:cs="Times New Roman"/>
        </w:rPr>
      </w:pPr>
      <w:r w:rsidRPr="00694C0A">
        <w:rPr>
          <w:rFonts w:ascii="Times New Roman" w:hAnsi="Times New Roman" w:cs="Times New Roman"/>
          <w:b/>
          <w:bCs/>
        </w:rPr>
        <w:t>Место проведения:</w:t>
      </w:r>
      <w:r w:rsidRPr="00694C0A">
        <w:rPr>
          <w:rFonts w:ascii="Times New Roman" w:hAnsi="Times New Roman" w:cs="Times New Roman"/>
        </w:rPr>
        <w:t xml:space="preserve"> </w:t>
      </w:r>
      <w:r w:rsidRPr="00694C0A">
        <w:rPr>
          <w:rFonts w:ascii="Times New Roman" w:hAnsi="Times New Roman" w:cs="Times New Roman"/>
          <w:bCs/>
        </w:rPr>
        <w:t>Национальная библиотека Беларуси</w:t>
      </w:r>
      <w:r w:rsidRPr="00694C0A">
        <w:rPr>
          <w:rFonts w:ascii="Times New Roman" w:hAnsi="Times New Roman" w:cs="Times New Roman"/>
        </w:rPr>
        <w:t xml:space="preserve"> </w:t>
      </w:r>
    </w:p>
    <w:p w:rsidR="00031BE6" w:rsidRPr="00694C0A" w:rsidRDefault="00694C0A" w:rsidP="00325A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  <w:t xml:space="preserve"> </w:t>
      </w:r>
      <w:r>
        <w:rPr>
          <w:rFonts w:ascii="Times New Roman" w:hAnsi="Times New Roman" w:cs="Times New Roman"/>
          <w:lang w:val="be-BY"/>
        </w:rPr>
        <w:tab/>
        <w:t xml:space="preserve"> </w:t>
      </w:r>
      <w:r w:rsidR="00031BE6" w:rsidRPr="00694C0A">
        <w:rPr>
          <w:rFonts w:ascii="Times New Roman" w:hAnsi="Times New Roman" w:cs="Times New Roman"/>
        </w:rPr>
        <w:t xml:space="preserve">(пр. Независимости, 116, </w:t>
      </w:r>
      <w:r w:rsidR="006D14A9" w:rsidRPr="00694C0A">
        <w:rPr>
          <w:rFonts w:ascii="Times New Roman" w:hAnsi="Times New Roman" w:cs="Times New Roman"/>
        </w:rPr>
        <w:t>центральный</w:t>
      </w:r>
      <w:r w:rsidR="00031BE6" w:rsidRPr="00694C0A">
        <w:rPr>
          <w:rFonts w:ascii="Times New Roman" w:hAnsi="Times New Roman" w:cs="Times New Roman"/>
        </w:rPr>
        <w:t xml:space="preserve"> вход)</w:t>
      </w:r>
    </w:p>
    <w:p w:rsidR="00031BE6" w:rsidRPr="00694C0A" w:rsidRDefault="00031BE6" w:rsidP="00031BE6">
      <w:pPr>
        <w:jc w:val="both"/>
        <w:rPr>
          <w:color w:val="000000"/>
        </w:rPr>
      </w:pPr>
    </w:p>
    <w:p w:rsidR="00031BE6" w:rsidRPr="00694C0A" w:rsidRDefault="00031BE6" w:rsidP="00031BE6">
      <w:pPr>
        <w:jc w:val="both"/>
        <w:rPr>
          <w:color w:val="000000"/>
          <w:lang w:val="be-BY"/>
        </w:rPr>
      </w:pPr>
      <w:r w:rsidRPr="00694C0A">
        <w:rPr>
          <w:b/>
          <w:bCs/>
          <w:color w:val="000000"/>
        </w:rPr>
        <w:t xml:space="preserve">Организаторы: </w:t>
      </w:r>
      <w:r w:rsidRPr="00694C0A">
        <w:rPr>
          <w:color w:val="000000"/>
        </w:rPr>
        <w:t>Министерство культуры Республики Беларусь</w:t>
      </w:r>
    </w:p>
    <w:p w:rsidR="00031BE6" w:rsidRPr="00694C0A" w:rsidRDefault="00031BE6" w:rsidP="00031BE6">
      <w:pPr>
        <w:jc w:val="both"/>
        <w:rPr>
          <w:color w:val="000000"/>
        </w:rPr>
      </w:pPr>
      <w:r w:rsidRPr="00694C0A">
        <w:rPr>
          <w:color w:val="000000"/>
          <w:lang w:val="be-BY"/>
        </w:rPr>
        <w:tab/>
      </w:r>
      <w:r w:rsidRPr="00694C0A">
        <w:rPr>
          <w:color w:val="000000"/>
          <w:lang w:val="be-BY"/>
        </w:rPr>
        <w:tab/>
        <w:t xml:space="preserve">  </w:t>
      </w:r>
      <w:r w:rsidR="00694C0A" w:rsidRPr="00694C0A">
        <w:rPr>
          <w:color w:val="000000"/>
          <w:lang w:val="be-BY"/>
        </w:rPr>
        <w:t xml:space="preserve"> </w:t>
      </w:r>
      <w:r w:rsidRPr="00694C0A">
        <w:rPr>
          <w:color w:val="000000"/>
          <w:lang w:val="be-BY"/>
        </w:rPr>
        <w:t xml:space="preserve">   Национальная библиотека Беларуси</w:t>
      </w:r>
    </w:p>
    <w:p w:rsidR="00031BE6" w:rsidRPr="00317211" w:rsidRDefault="00031BE6" w:rsidP="00031BE6">
      <w:pPr>
        <w:jc w:val="center"/>
        <w:rPr>
          <w:b/>
        </w:rPr>
      </w:pPr>
    </w:p>
    <w:p w:rsidR="00325A96" w:rsidRDefault="00325A96" w:rsidP="00325A9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Сессия 1.</w:t>
      </w:r>
    </w:p>
    <w:p w:rsidR="00325A96" w:rsidRPr="00325A96" w:rsidRDefault="00325A96" w:rsidP="00325A96">
      <w:pPr>
        <w:jc w:val="center"/>
        <w:rPr>
          <w:color w:val="000000"/>
        </w:rPr>
      </w:pPr>
      <w:r w:rsidRPr="00325A96">
        <w:rPr>
          <w:bCs/>
          <w:color w:val="000000"/>
        </w:rPr>
        <w:t xml:space="preserve">Время проведения: </w:t>
      </w:r>
      <w:r w:rsidRPr="00325A96">
        <w:rPr>
          <w:color w:val="000000"/>
        </w:rPr>
        <w:t>11.00 </w:t>
      </w:r>
      <w:r w:rsidRPr="00325A96">
        <w:t>–</w:t>
      </w:r>
      <w:r w:rsidRPr="00325A96">
        <w:rPr>
          <w:color w:val="000000"/>
        </w:rPr>
        <w:t xml:space="preserve"> 1</w:t>
      </w:r>
      <w:r w:rsidR="00BB0CB9">
        <w:rPr>
          <w:color w:val="000000"/>
        </w:rPr>
        <w:t>2</w:t>
      </w:r>
      <w:r w:rsidRPr="00325A96">
        <w:rPr>
          <w:color w:val="000000"/>
        </w:rPr>
        <w:t>.</w:t>
      </w:r>
      <w:r w:rsidR="00BB0CB9">
        <w:rPr>
          <w:color w:val="000000"/>
        </w:rPr>
        <w:t>3</w:t>
      </w:r>
      <w:r w:rsidRPr="00325A96">
        <w:rPr>
          <w:color w:val="000000"/>
        </w:rPr>
        <w:t>0</w:t>
      </w:r>
    </w:p>
    <w:p w:rsidR="00325A96" w:rsidRPr="00325A96" w:rsidRDefault="00325A96" w:rsidP="00325A96">
      <w:pPr>
        <w:pStyle w:val="Default"/>
        <w:jc w:val="center"/>
        <w:rPr>
          <w:rFonts w:ascii="Times New Roman" w:hAnsi="Times New Roman" w:cs="Times New Roman"/>
          <w:bCs/>
        </w:rPr>
      </w:pPr>
      <w:r w:rsidRPr="00325A96">
        <w:rPr>
          <w:bCs/>
        </w:rPr>
        <w:t xml:space="preserve">Место проведения: </w:t>
      </w:r>
      <w:r w:rsidRPr="00325A96">
        <w:rPr>
          <w:rFonts w:ascii="Times New Roman" w:hAnsi="Times New Roman" w:cs="Times New Roman"/>
          <w:bCs/>
        </w:rPr>
        <w:t>Конференц-зал (2</w:t>
      </w:r>
      <w:r w:rsidR="00FA5D86">
        <w:rPr>
          <w:rFonts w:ascii="Times New Roman" w:hAnsi="Times New Roman" w:cs="Times New Roman"/>
          <w:bCs/>
        </w:rPr>
        <w:t>-й</w:t>
      </w:r>
      <w:r w:rsidRPr="00325A96">
        <w:rPr>
          <w:rFonts w:ascii="Times New Roman" w:hAnsi="Times New Roman" w:cs="Times New Roman"/>
          <w:bCs/>
        </w:rPr>
        <w:t xml:space="preserve"> этаж</w:t>
      </w:r>
      <w:r w:rsidR="00FA5D86">
        <w:rPr>
          <w:rFonts w:ascii="Times New Roman" w:hAnsi="Times New Roman" w:cs="Times New Roman"/>
          <w:bCs/>
        </w:rPr>
        <w:t xml:space="preserve">, ауд. 256 </w:t>
      </w:r>
      <w:r w:rsidR="00FA5D86">
        <w:rPr>
          <w:rFonts w:ascii="Times New Roman" w:hAnsi="Times New Roman" w:cs="Times New Roman"/>
          <w:bCs/>
          <w:lang w:val="en-US"/>
        </w:rPr>
        <w:t>b</w:t>
      </w:r>
      <w:r w:rsidRPr="00325A96">
        <w:rPr>
          <w:rFonts w:ascii="Times New Roman" w:hAnsi="Times New Roman" w:cs="Times New Roman"/>
          <w:bCs/>
        </w:rPr>
        <w:t>)</w:t>
      </w:r>
    </w:p>
    <w:p w:rsidR="00325A96" w:rsidRPr="00317211" w:rsidRDefault="00325A96" w:rsidP="00325A96">
      <w:pPr>
        <w:jc w:val="both"/>
        <w:rPr>
          <w:color w:val="555556"/>
        </w:rPr>
      </w:pPr>
    </w:p>
    <w:p w:rsidR="00325A96" w:rsidRPr="00317211" w:rsidRDefault="00325A96" w:rsidP="00325A96">
      <w:r w:rsidRPr="00317211">
        <w:t xml:space="preserve">Модератор: </w:t>
      </w:r>
    </w:p>
    <w:p w:rsidR="00325A96" w:rsidRDefault="00325A96" w:rsidP="00325A96">
      <w:pPr>
        <w:rPr>
          <w:b/>
        </w:rPr>
      </w:pPr>
      <w:r w:rsidRPr="00317211">
        <w:rPr>
          <w:b/>
        </w:rPr>
        <w:t>Суша Александр Александрович</w:t>
      </w:r>
      <w:r w:rsidRPr="00317211">
        <w:t>, заместитель директора по научной работе и издательской деятельности Национальной библиотеки Беларуси</w:t>
      </w:r>
      <w:r w:rsidR="00FA5D86">
        <w:rPr>
          <w:lang w:val="be-BY"/>
        </w:rPr>
        <w:t>,</w:t>
      </w:r>
      <w:r w:rsidR="00FA5D86" w:rsidRPr="00FA5D86">
        <w:t xml:space="preserve"> </w:t>
      </w:r>
      <w:r w:rsidR="00FA5D86" w:rsidRPr="00504340">
        <w:t>канд</w:t>
      </w:r>
      <w:r w:rsidR="00FA5D86">
        <w:t>идат</w:t>
      </w:r>
      <w:r w:rsidR="00FA5D86" w:rsidRPr="00504340">
        <w:t xml:space="preserve"> </w:t>
      </w:r>
      <w:proofErr w:type="spellStart"/>
      <w:r w:rsidR="00FA5D86" w:rsidRPr="00504340">
        <w:t>культурологии</w:t>
      </w:r>
      <w:proofErr w:type="spellEnd"/>
    </w:p>
    <w:p w:rsidR="00325A96" w:rsidRPr="002D4D37" w:rsidRDefault="00325A96" w:rsidP="00325A96">
      <w:pPr>
        <w:rPr>
          <w:b/>
          <w:sz w:val="6"/>
          <w:szCs w:val="6"/>
        </w:rPr>
      </w:pPr>
    </w:p>
    <w:p w:rsidR="00325A96" w:rsidRPr="002D4D37" w:rsidRDefault="00325A96" w:rsidP="00325A96">
      <w:pPr>
        <w:rPr>
          <w:b/>
          <w:sz w:val="6"/>
          <w:szCs w:val="6"/>
        </w:rPr>
      </w:pPr>
    </w:p>
    <w:p w:rsidR="00F9268D" w:rsidRPr="007B4FF4" w:rsidRDefault="00F9268D" w:rsidP="00031BE6">
      <w:pPr>
        <w:rPr>
          <w:b/>
          <w:sz w:val="16"/>
          <w:szCs w:val="16"/>
          <w:lang w:val="be-BY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505"/>
      </w:tblGrid>
      <w:tr w:rsidR="00EF2C5E" w:rsidRPr="00317211" w:rsidTr="008E5606">
        <w:tc>
          <w:tcPr>
            <w:tcW w:w="1702" w:type="dxa"/>
            <w:shd w:val="clear" w:color="auto" w:fill="auto"/>
          </w:tcPr>
          <w:p w:rsidR="00EF2C5E" w:rsidRPr="002C7DD5" w:rsidRDefault="00EF2C5E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00</w:t>
            </w:r>
            <w:r w:rsidRPr="002C7DD5">
              <w:t>–11.</w:t>
            </w:r>
            <w:r>
              <w:t>05</w:t>
            </w:r>
          </w:p>
        </w:tc>
        <w:tc>
          <w:tcPr>
            <w:tcW w:w="8505" w:type="dxa"/>
            <w:shd w:val="clear" w:color="auto" w:fill="auto"/>
          </w:tcPr>
          <w:p w:rsidR="00EF2C5E" w:rsidRPr="008F7BFD" w:rsidRDefault="00EF2C5E" w:rsidP="008E5606">
            <w:pPr>
              <w:rPr>
                <w:i/>
              </w:rPr>
            </w:pPr>
            <w:r>
              <w:rPr>
                <w:i/>
              </w:rPr>
              <w:t>Открытие конференции</w:t>
            </w: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Pr="002C7DD5" w:rsidRDefault="00031BE6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0</w:t>
            </w:r>
            <w:r w:rsidR="00EF2C5E">
              <w:t>5</w:t>
            </w:r>
            <w:r w:rsidRPr="002C7DD5">
              <w:t>–11.</w:t>
            </w:r>
            <w:r w:rsidR="00EF2C5E">
              <w:t>10</w:t>
            </w:r>
          </w:p>
        </w:tc>
        <w:tc>
          <w:tcPr>
            <w:tcW w:w="8505" w:type="dxa"/>
            <w:shd w:val="clear" w:color="auto" w:fill="auto"/>
          </w:tcPr>
          <w:p w:rsidR="00031BE6" w:rsidRDefault="00453C46" w:rsidP="00F305C9">
            <w:pPr>
              <w:rPr>
                <w:b/>
              </w:rPr>
            </w:pPr>
            <w:r w:rsidRPr="008F7BFD">
              <w:rPr>
                <w:i/>
              </w:rPr>
              <w:t>Приветственн</w:t>
            </w:r>
            <w:r>
              <w:rPr>
                <w:i/>
              </w:rPr>
              <w:t>ое</w:t>
            </w:r>
            <w:r w:rsidRPr="008F7BFD">
              <w:rPr>
                <w:i/>
              </w:rPr>
              <w:t xml:space="preserve"> слов</w:t>
            </w:r>
            <w:r>
              <w:rPr>
                <w:i/>
              </w:rPr>
              <w:t>о</w:t>
            </w:r>
          </w:p>
          <w:p w:rsidR="00031BE6" w:rsidRDefault="00031BE6" w:rsidP="00F305C9">
            <w:r>
              <w:rPr>
                <w:b/>
              </w:rPr>
              <w:t>Шереметьев Сергей Иванович</w:t>
            </w:r>
            <w:r w:rsidRPr="008D3600">
              <w:t>,</w:t>
            </w:r>
            <w:r>
              <w:rPr>
                <w:b/>
              </w:rPr>
              <w:t xml:space="preserve"> </w:t>
            </w:r>
            <w:r>
              <w:t>заместитель Министра</w:t>
            </w:r>
            <w:r w:rsidRPr="00317211">
              <w:t xml:space="preserve"> культуры Республики Беларусь</w:t>
            </w:r>
            <w:r w:rsidRPr="008F7BFD">
              <w:t xml:space="preserve"> </w:t>
            </w:r>
          </w:p>
          <w:p w:rsidR="00560753" w:rsidRPr="008F7BFD" w:rsidRDefault="00560753" w:rsidP="00F305C9"/>
        </w:tc>
      </w:tr>
      <w:tr w:rsidR="00EF2C5E" w:rsidRPr="00317211" w:rsidTr="00F305C9">
        <w:tc>
          <w:tcPr>
            <w:tcW w:w="1702" w:type="dxa"/>
            <w:shd w:val="clear" w:color="auto" w:fill="auto"/>
          </w:tcPr>
          <w:p w:rsidR="00EF2C5E" w:rsidRPr="002C7DD5" w:rsidRDefault="00EF2C5E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10</w:t>
            </w:r>
            <w:r w:rsidRPr="002C7DD5">
              <w:t>–11.</w:t>
            </w:r>
            <w:r>
              <w:t>15</w:t>
            </w:r>
          </w:p>
        </w:tc>
        <w:tc>
          <w:tcPr>
            <w:tcW w:w="8505" w:type="dxa"/>
            <w:shd w:val="clear" w:color="auto" w:fill="auto"/>
          </w:tcPr>
          <w:p w:rsidR="00EF2C5E" w:rsidRDefault="00EF2C5E" w:rsidP="00EF2C5E">
            <w:pPr>
              <w:rPr>
                <w:b/>
              </w:rPr>
            </w:pPr>
            <w:r w:rsidRPr="008F7BFD">
              <w:rPr>
                <w:i/>
              </w:rPr>
              <w:t>Приветственн</w:t>
            </w:r>
            <w:r>
              <w:rPr>
                <w:i/>
              </w:rPr>
              <w:t>ое</w:t>
            </w:r>
            <w:r w:rsidRPr="008F7BFD">
              <w:rPr>
                <w:i/>
              </w:rPr>
              <w:t xml:space="preserve"> слов</w:t>
            </w:r>
            <w:r>
              <w:rPr>
                <w:i/>
              </w:rPr>
              <w:t>о</w:t>
            </w:r>
          </w:p>
          <w:p w:rsidR="00EF2C5E" w:rsidRDefault="00EF2C5E" w:rsidP="00EF2C5E">
            <w:proofErr w:type="spellStart"/>
            <w:r>
              <w:rPr>
                <w:b/>
              </w:rPr>
              <w:t>Мотульский</w:t>
            </w:r>
            <w:proofErr w:type="spellEnd"/>
            <w:r>
              <w:rPr>
                <w:b/>
              </w:rPr>
              <w:t xml:space="preserve"> Роман Степанович</w:t>
            </w:r>
            <w:r w:rsidRPr="00EF2C5E">
              <w:t>, директор</w:t>
            </w:r>
            <w:r>
              <w:rPr>
                <w:b/>
              </w:rPr>
              <w:t xml:space="preserve"> </w:t>
            </w:r>
            <w:r>
              <w:t>Национальной библиотеки Беларуси</w:t>
            </w:r>
            <w:r w:rsidR="00FA5D86">
              <w:rPr>
                <w:lang w:val="be-BY"/>
              </w:rPr>
              <w:t xml:space="preserve">, </w:t>
            </w:r>
            <w:r w:rsidR="00FA5D86" w:rsidRPr="00504340">
              <w:t>д</w:t>
            </w:r>
            <w:r w:rsidR="00E15BCA">
              <w:t>октор</w:t>
            </w:r>
            <w:r w:rsidR="00FA5D86" w:rsidRPr="00504340">
              <w:t xml:space="preserve"> п</w:t>
            </w:r>
            <w:r w:rsidR="00E15BCA">
              <w:t>едагогических</w:t>
            </w:r>
            <w:r w:rsidR="00FA5D86" w:rsidRPr="00504340">
              <w:t xml:space="preserve"> н</w:t>
            </w:r>
            <w:r w:rsidR="00E15BCA">
              <w:t>аук</w:t>
            </w:r>
            <w:r w:rsidR="00FA5D86" w:rsidRPr="00504340">
              <w:t>, профессор</w:t>
            </w:r>
            <w:r w:rsidRPr="008F7BFD">
              <w:t xml:space="preserve"> </w:t>
            </w:r>
          </w:p>
          <w:p w:rsidR="00EF2C5E" w:rsidRPr="008F7BFD" w:rsidRDefault="00EF2C5E" w:rsidP="00F305C9">
            <w:pPr>
              <w:rPr>
                <w:i/>
              </w:rPr>
            </w:pPr>
          </w:p>
        </w:tc>
      </w:tr>
      <w:tr w:rsidR="00EF2C5E" w:rsidRPr="00317211" w:rsidTr="00296FB7">
        <w:tc>
          <w:tcPr>
            <w:tcW w:w="1702" w:type="dxa"/>
            <w:shd w:val="clear" w:color="auto" w:fill="auto"/>
          </w:tcPr>
          <w:p w:rsidR="00EF2C5E" w:rsidRPr="002C7DD5" w:rsidRDefault="00BB0CB9" w:rsidP="00694C0A">
            <w:pPr>
              <w:spacing w:line="320" w:lineRule="exact"/>
              <w:jc w:val="center"/>
            </w:pPr>
            <w:r w:rsidRPr="00BB0CB9">
              <w:t>11.15</w:t>
            </w:r>
            <w:r w:rsidR="00694C0A">
              <w:t>–</w:t>
            </w:r>
            <w:r w:rsidRPr="00BB0CB9">
              <w:t>11.</w:t>
            </w:r>
            <w:r>
              <w:t>30</w:t>
            </w:r>
          </w:p>
        </w:tc>
        <w:tc>
          <w:tcPr>
            <w:tcW w:w="8505" w:type="dxa"/>
            <w:shd w:val="clear" w:color="auto" w:fill="auto"/>
          </w:tcPr>
          <w:p w:rsidR="00EF2C5E" w:rsidRPr="00325A96" w:rsidRDefault="00EF2C5E" w:rsidP="00296FB7">
            <w:pPr>
              <w:jc w:val="both"/>
              <w:rPr>
                <w:b/>
                <w:i/>
                <w:lang w:val="be-BY"/>
              </w:rPr>
            </w:pPr>
            <w:r w:rsidRPr="00325A96">
              <w:rPr>
                <w:i/>
                <w:lang w:val="be-BY"/>
              </w:rPr>
              <w:t>Ствараем кн</w:t>
            </w:r>
            <w:r>
              <w:rPr>
                <w:i/>
                <w:lang w:val="be-BY"/>
              </w:rPr>
              <w:t>і</w:t>
            </w:r>
            <w:r w:rsidRPr="00325A96">
              <w:rPr>
                <w:i/>
                <w:lang w:val="be-BY"/>
              </w:rPr>
              <w:t>жны Сусвет разам: праектная дзейнасць па захаванні і папулярызацыі культурнай спадчыны ў электронным асяроддзі</w:t>
            </w:r>
            <w:r w:rsidRPr="00325A96">
              <w:rPr>
                <w:b/>
                <w:i/>
                <w:lang w:val="be-BY"/>
              </w:rPr>
              <w:t xml:space="preserve"> </w:t>
            </w:r>
          </w:p>
          <w:p w:rsidR="00EF2C5E" w:rsidRDefault="00EF2C5E" w:rsidP="00296FB7">
            <w:pPr>
              <w:jc w:val="both"/>
            </w:pPr>
            <w:r w:rsidRPr="00325A96">
              <w:rPr>
                <w:b/>
                <w:lang w:val="be-BY"/>
              </w:rPr>
              <w:t>Юстинская Гюльнара Мансуровна</w:t>
            </w:r>
            <w:r w:rsidRPr="00F305C9">
              <w:t>,</w:t>
            </w:r>
            <w:r>
              <w:t xml:space="preserve"> н</w:t>
            </w:r>
            <w:r w:rsidRPr="00BD356A">
              <w:t>ачальник управления дистанционных образовательных услуг</w:t>
            </w:r>
            <w:r>
              <w:t xml:space="preserve"> н</w:t>
            </w:r>
            <w:r w:rsidRPr="00BD356A">
              <w:t>аучно-методическо</w:t>
            </w:r>
            <w:r>
              <w:t>го</w:t>
            </w:r>
            <w:r w:rsidRPr="00BD356A">
              <w:t xml:space="preserve"> учреждени</w:t>
            </w:r>
            <w:r>
              <w:t>я</w:t>
            </w:r>
            <w:r w:rsidRPr="00BD356A">
              <w:t xml:space="preserve"> </w:t>
            </w:r>
            <w:r w:rsidR="00BB0CB9">
              <w:t>"</w:t>
            </w:r>
            <w:r w:rsidRPr="00BD356A">
              <w:t>Национальный институт образования" Министерства образования Республики Беларусь</w:t>
            </w:r>
          </w:p>
          <w:p w:rsidR="00EF2C5E" w:rsidRPr="00602F72" w:rsidRDefault="00EF2C5E" w:rsidP="00296FB7">
            <w:pPr>
              <w:jc w:val="both"/>
            </w:pP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Pr="002C7DD5" w:rsidRDefault="00031BE6" w:rsidP="00694C0A">
            <w:pPr>
              <w:spacing w:line="320" w:lineRule="exact"/>
              <w:jc w:val="center"/>
            </w:pPr>
            <w:r w:rsidRPr="002C7DD5">
              <w:t>11.</w:t>
            </w:r>
            <w:r w:rsidR="00BB0CB9">
              <w:t>30</w:t>
            </w:r>
            <w:r w:rsidRPr="002C7DD5">
              <w:t>–11.</w:t>
            </w:r>
            <w:r w:rsidR="00BB0CB9">
              <w:t>45</w:t>
            </w:r>
          </w:p>
        </w:tc>
        <w:tc>
          <w:tcPr>
            <w:tcW w:w="8505" w:type="dxa"/>
            <w:shd w:val="clear" w:color="auto" w:fill="auto"/>
          </w:tcPr>
          <w:p w:rsidR="00031BE6" w:rsidRPr="00EF2C5E" w:rsidRDefault="00031BE6" w:rsidP="00F305C9">
            <w:pPr>
              <w:tabs>
                <w:tab w:val="left" w:pos="720"/>
                <w:tab w:val="left" w:pos="1080"/>
              </w:tabs>
              <w:jc w:val="both"/>
              <w:rPr>
                <w:i/>
                <w:lang w:val="be-BY"/>
              </w:rPr>
            </w:pPr>
            <w:r w:rsidRPr="00EF2C5E">
              <w:rPr>
                <w:i/>
                <w:lang w:val="be-BY"/>
              </w:rPr>
              <w:t>Кніжная спадчына: новае жыццё ў віртуальнай прасторы</w:t>
            </w:r>
          </w:p>
          <w:p w:rsidR="00560753" w:rsidRDefault="00EF2C5E" w:rsidP="00031BE6">
            <w:r w:rsidRPr="00317211">
              <w:rPr>
                <w:b/>
              </w:rPr>
              <w:t>Суша Александр Александрович</w:t>
            </w:r>
            <w:r w:rsidRPr="00317211">
              <w:t>, заместитель директора по научной работе и издательской деятельности Национальной библиотеки Беларуси</w:t>
            </w:r>
            <w:r w:rsidR="00BB0CB9">
              <w:t>, кандидат культурологии</w:t>
            </w:r>
          </w:p>
          <w:p w:rsidR="00EF2C5E" w:rsidRPr="008F7BFD" w:rsidRDefault="00EF2C5E" w:rsidP="00031BE6"/>
        </w:tc>
      </w:tr>
      <w:tr w:rsidR="00325A96" w:rsidRPr="00317211" w:rsidTr="0043103D">
        <w:tc>
          <w:tcPr>
            <w:tcW w:w="1702" w:type="dxa"/>
            <w:shd w:val="clear" w:color="auto" w:fill="auto"/>
          </w:tcPr>
          <w:p w:rsidR="00325A96" w:rsidRPr="002C7DD5" w:rsidRDefault="00325A96" w:rsidP="00694C0A">
            <w:pPr>
              <w:spacing w:line="320" w:lineRule="exact"/>
              <w:jc w:val="center"/>
            </w:pPr>
            <w:r>
              <w:t>1</w:t>
            </w:r>
            <w:r w:rsidR="00BB0CB9">
              <w:t>1</w:t>
            </w:r>
            <w:r>
              <w:t>.</w:t>
            </w:r>
            <w:r w:rsidR="00BB0CB9">
              <w:t>45</w:t>
            </w:r>
            <w:r w:rsidR="00694C0A">
              <w:t>–</w:t>
            </w:r>
            <w:r>
              <w:t>1</w:t>
            </w:r>
            <w:r w:rsidR="00BB0CB9">
              <w:t>2</w:t>
            </w:r>
            <w:r>
              <w:t>.</w:t>
            </w:r>
            <w:r w:rsidR="00BB0CB9">
              <w:t>00</w:t>
            </w:r>
          </w:p>
        </w:tc>
        <w:tc>
          <w:tcPr>
            <w:tcW w:w="8505" w:type="dxa"/>
            <w:shd w:val="clear" w:color="auto" w:fill="auto"/>
          </w:tcPr>
          <w:p w:rsidR="00325A96" w:rsidRPr="00680634" w:rsidRDefault="00325A96" w:rsidP="0043103D">
            <w:pPr>
              <w:jc w:val="both"/>
              <w:rPr>
                <w:rStyle w:val="a4"/>
                <w:b/>
                <w:i w:val="0"/>
              </w:rPr>
            </w:pPr>
            <w:r w:rsidRPr="00680634">
              <w:rPr>
                <w:i/>
                <w:lang w:val="be-BY"/>
              </w:rPr>
              <w:t>Возможности применения многофункциональных электронных документов в учреждениях культуры</w:t>
            </w:r>
            <w:r w:rsidRPr="00680634">
              <w:rPr>
                <w:rStyle w:val="a4"/>
                <w:b/>
                <w:i w:val="0"/>
              </w:rPr>
              <w:t xml:space="preserve"> </w:t>
            </w:r>
          </w:p>
          <w:p w:rsidR="00325A96" w:rsidRDefault="00325A96" w:rsidP="0043103D">
            <w:pPr>
              <w:jc w:val="both"/>
              <w:rPr>
                <w:lang w:val="be-BY"/>
              </w:rPr>
            </w:pPr>
            <w:r w:rsidRPr="00680634">
              <w:rPr>
                <w:b/>
                <w:lang w:val="be-BY"/>
              </w:rPr>
              <w:t>Решетняк Александр Витальевич</w:t>
            </w:r>
            <w:r w:rsidRPr="008F7BFD">
              <w:t xml:space="preserve">, </w:t>
            </w:r>
            <w:r w:rsidRPr="001C0A14">
              <w:rPr>
                <w:lang w:val="be-BY"/>
              </w:rPr>
              <w:t>заместитель технического директора</w:t>
            </w:r>
            <w:r>
              <w:rPr>
                <w:lang w:val="be-BY"/>
              </w:rPr>
              <w:t xml:space="preserve"> </w:t>
            </w:r>
            <w:r w:rsidRPr="001C0A14">
              <w:rPr>
                <w:lang w:val="be-BY"/>
              </w:rPr>
              <w:t>Межотраслево</w:t>
            </w:r>
            <w:r>
              <w:rPr>
                <w:lang w:val="be-BY"/>
              </w:rPr>
              <w:t>го</w:t>
            </w:r>
            <w:r w:rsidRPr="001C0A14">
              <w:rPr>
                <w:lang w:val="be-BY"/>
              </w:rPr>
              <w:t xml:space="preserve"> научно-практическ</w:t>
            </w:r>
            <w:r>
              <w:rPr>
                <w:lang w:val="be-BY"/>
              </w:rPr>
              <w:t>ого</w:t>
            </w:r>
            <w:r w:rsidRPr="001C0A14">
              <w:rPr>
                <w:lang w:val="be-BY"/>
              </w:rPr>
              <w:t xml:space="preserve"> центр</w:t>
            </w:r>
            <w:r>
              <w:rPr>
                <w:lang w:val="be-BY"/>
              </w:rPr>
              <w:t>а</w:t>
            </w:r>
            <w:r w:rsidRPr="001C0A14">
              <w:rPr>
                <w:lang w:val="be-BY"/>
              </w:rPr>
              <w:t xml:space="preserve"> систем идентификации и электронных деловых операций</w:t>
            </w:r>
          </w:p>
          <w:p w:rsidR="00325A96" w:rsidRPr="00680634" w:rsidRDefault="00325A96" w:rsidP="0043103D">
            <w:pPr>
              <w:jc w:val="both"/>
              <w:rPr>
                <w:lang w:val="be-BY"/>
              </w:rPr>
            </w:pPr>
          </w:p>
        </w:tc>
      </w:tr>
      <w:tr w:rsidR="00325A96" w:rsidRPr="00317211" w:rsidTr="004D5921">
        <w:tc>
          <w:tcPr>
            <w:tcW w:w="1702" w:type="dxa"/>
            <w:shd w:val="clear" w:color="auto" w:fill="auto"/>
          </w:tcPr>
          <w:p w:rsidR="00325A96" w:rsidRPr="002C7DD5" w:rsidRDefault="00325A96" w:rsidP="00694C0A">
            <w:pPr>
              <w:spacing w:line="320" w:lineRule="exact"/>
              <w:jc w:val="center"/>
            </w:pPr>
            <w:r w:rsidRPr="002C7DD5">
              <w:t>1</w:t>
            </w:r>
            <w:r>
              <w:t>2</w:t>
            </w:r>
            <w:r w:rsidRPr="002C7DD5">
              <w:t>.</w:t>
            </w:r>
            <w:r>
              <w:t>00</w:t>
            </w:r>
            <w:r w:rsidR="00694C0A">
              <w:t>–</w:t>
            </w:r>
            <w:r w:rsidRPr="002C7DD5">
              <w:t>1</w:t>
            </w:r>
            <w:r>
              <w:t>2</w:t>
            </w:r>
            <w:r w:rsidRPr="002C7DD5">
              <w:t>.</w:t>
            </w:r>
            <w:r>
              <w:t>15</w:t>
            </w:r>
          </w:p>
        </w:tc>
        <w:tc>
          <w:tcPr>
            <w:tcW w:w="8505" w:type="dxa"/>
            <w:shd w:val="clear" w:color="auto" w:fill="auto"/>
          </w:tcPr>
          <w:p w:rsidR="00325A96" w:rsidRPr="00BD1C48" w:rsidRDefault="00325A96" w:rsidP="004D5921">
            <w:pPr>
              <w:jc w:val="both"/>
              <w:rPr>
                <w:i/>
              </w:rPr>
            </w:pPr>
            <w:r w:rsidRPr="00BD1C48">
              <w:rPr>
                <w:i/>
              </w:rPr>
              <w:t>Публичные библиотеки Республики Беларусь в виртуальном пространстве</w:t>
            </w:r>
          </w:p>
          <w:p w:rsidR="00325A96" w:rsidRDefault="00325A96" w:rsidP="004D5921">
            <w:pPr>
              <w:jc w:val="both"/>
            </w:pPr>
            <w:r w:rsidRPr="00BD1C48">
              <w:rPr>
                <w:b/>
              </w:rPr>
              <w:t>Бондарчук Ольга Валериановна</w:t>
            </w:r>
            <w:r w:rsidRPr="008F7BFD">
              <w:t>,</w:t>
            </w:r>
            <w:r w:rsidRPr="008F7BFD">
              <w:rPr>
                <w:b/>
              </w:rPr>
              <w:t xml:space="preserve"> </w:t>
            </w:r>
            <w:r>
              <w:t xml:space="preserve">заведующий сектором НИО библиотековедения </w:t>
            </w:r>
            <w:r w:rsidRPr="008F7BFD">
              <w:t>Национальной библиотеки Беларуси</w:t>
            </w:r>
          </w:p>
          <w:p w:rsidR="00325A96" w:rsidRPr="00BD1C48" w:rsidRDefault="00325A96" w:rsidP="004D5921">
            <w:pPr>
              <w:jc w:val="both"/>
              <w:rPr>
                <w:lang w:val="be-BY"/>
              </w:rPr>
            </w:pPr>
            <w:proofErr w:type="spellStart"/>
            <w:r w:rsidRPr="00BD1C48">
              <w:rPr>
                <w:b/>
              </w:rPr>
              <w:t>Седнева</w:t>
            </w:r>
            <w:proofErr w:type="spellEnd"/>
            <w:r w:rsidRPr="00BD1C48">
              <w:rPr>
                <w:b/>
              </w:rPr>
              <w:t xml:space="preserve"> Екатерина Валерьевна</w:t>
            </w:r>
            <w:r>
              <w:t>,</w:t>
            </w:r>
            <w:r>
              <w:rPr>
                <w:lang w:val="be-BY"/>
              </w:rPr>
              <w:t xml:space="preserve"> </w:t>
            </w:r>
            <w:r>
              <w:t xml:space="preserve">ведущий библиотекарь НИО библиотековедения </w:t>
            </w:r>
            <w:r w:rsidRPr="008F7BFD">
              <w:t>Национальной библиотеки Беларуси</w:t>
            </w:r>
          </w:p>
          <w:p w:rsidR="00325A96" w:rsidRPr="00BD1C48" w:rsidRDefault="00325A96" w:rsidP="004D5921">
            <w:r w:rsidRPr="008F7BFD">
              <w:t xml:space="preserve"> </w:t>
            </w:r>
          </w:p>
        </w:tc>
      </w:tr>
      <w:tr w:rsidR="00325A96" w:rsidRPr="00317211" w:rsidTr="00AB5C68">
        <w:tc>
          <w:tcPr>
            <w:tcW w:w="1702" w:type="dxa"/>
            <w:shd w:val="clear" w:color="auto" w:fill="auto"/>
          </w:tcPr>
          <w:p w:rsidR="00325A96" w:rsidRDefault="00325A96" w:rsidP="00694C0A">
            <w:pPr>
              <w:spacing w:line="320" w:lineRule="exact"/>
              <w:jc w:val="center"/>
            </w:pPr>
            <w:r>
              <w:t>1</w:t>
            </w:r>
            <w:r w:rsidR="00BB0CB9">
              <w:t>2</w:t>
            </w:r>
            <w:r>
              <w:t>.15</w:t>
            </w:r>
            <w:r w:rsidR="00694C0A">
              <w:t>–</w:t>
            </w:r>
            <w:r>
              <w:t>1</w:t>
            </w:r>
            <w:r w:rsidR="00BB0CB9">
              <w:t>2</w:t>
            </w:r>
            <w:r>
              <w:t>.30</w:t>
            </w:r>
          </w:p>
        </w:tc>
        <w:tc>
          <w:tcPr>
            <w:tcW w:w="8505" w:type="dxa"/>
            <w:shd w:val="clear" w:color="auto" w:fill="auto"/>
          </w:tcPr>
          <w:p w:rsidR="00325A96" w:rsidRPr="00A6370C" w:rsidRDefault="00325A96" w:rsidP="00AB5C68">
            <w:pPr>
              <w:jc w:val="both"/>
              <w:rPr>
                <w:b/>
                <w:i/>
              </w:rPr>
            </w:pPr>
            <w:r w:rsidRPr="00A6370C">
              <w:rPr>
                <w:i/>
                <w:lang w:val="be-BY"/>
              </w:rPr>
              <w:t>Виртуальные проекты Белорусского государственного музея истории Великой Отечественной войны</w:t>
            </w:r>
          </w:p>
          <w:p w:rsidR="00325A96" w:rsidRPr="008F7BFD" w:rsidRDefault="00325A96" w:rsidP="00AB5C68">
            <w:pPr>
              <w:jc w:val="both"/>
            </w:pPr>
            <w:r w:rsidRPr="00A6370C">
              <w:rPr>
                <w:b/>
                <w:lang w:val="be-BY"/>
              </w:rPr>
              <w:t>Новицкая Екатерина Владимировна</w:t>
            </w:r>
            <w:r w:rsidRPr="008F7BFD">
              <w:t>,</w:t>
            </w:r>
            <w:r w:rsidRPr="008F7BFD">
              <w:rPr>
                <w:b/>
              </w:rPr>
              <w:t xml:space="preserve"> </w:t>
            </w:r>
            <w:r w:rsidRPr="00D5730F">
              <w:rPr>
                <w:lang w:val="be-BY"/>
              </w:rPr>
              <w:t>старший научный сотрудник</w:t>
            </w:r>
            <w:r>
              <w:rPr>
                <w:lang w:val="be-BY"/>
              </w:rPr>
              <w:t xml:space="preserve"> </w:t>
            </w:r>
            <w:r w:rsidRPr="00D5730F">
              <w:rPr>
                <w:lang w:val="be-BY"/>
              </w:rPr>
              <w:lastRenderedPageBreak/>
              <w:t>учреждени</w:t>
            </w:r>
            <w:r>
              <w:rPr>
                <w:lang w:val="be-BY"/>
              </w:rPr>
              <w:t>я</w:t>
            </w:r>
            <w:r w:rsidRPr="00D5730F">
              <w:rPr>
                <w:lang w:val="be-BY"/>
              </w:rPr>
              <w:t xml:space="preserve"> "Б</w:t>
            </w:r>
            <w:bookmarkStart w:id="0" w:name="_GoBack"/>
            <w:bookmarkEnd w:id="0"/>
            <w:r w:rsidRPr="00D5730F">
              <w:rPr>
                <w:lang w:val="be-BY"/>
              </w:rPr>
              <w:t>елорусский государственный музей истории Великой Отечественной войны"</w:t>
            </w:r>
          </w:p>
          <w:p w:rsidR="00325A96" w:rsidRPr="008F7BFD" w:rsidRDefault="00325A96" w:rsidP="00AB5C68">
            <w:pPr>
              <w:jc w:val="both"/>
              <w:rPr>
                <w:i/>
              </w:rPr>
            </w:pPr>
          </w:p>
        </w:tc>
      </w:tr>
      <w:tr w:rsidR="00453C46" w:rsidRPr="00317211" w:rsidTr="00F305C9">
        <w:tc>
          <w:tcPr>
            <w:tcW w:w="1702" w:type="dxa"/>
            <w:shd w:val="clear" w:color="auto" w:fill="auto"/>
          </w:tcPr>
          <w:p w:rsidR="00453C46" w:rsidRPr="002C7DD5" w:rsidRDefault="00453C46" w:rsidP="00694C0A">
            <w:pPr>
              <w:spacing w:line="320" w:lineRule="exact"/>
              <w:jc w:val="center"/>
            </w:pPr>
            <w:r>
              <w:lastRenderedPageBreak/>
              <w:t>12.30</w:t>
            </w:r>
            <w:r w:rsidR="00694C0A">
              <w:t>–</w:t>
            </w:r>
            <w:r>
              <w:t>1</w:t>
            </w:r>
            <w:r w:rsidR="00F9268D">
              <w:t>3</w:t>
            </w:r>
            <w:r>
              <w:t>.</w:t>
            </w:r>
            <w:r w:rsidR="00F9268D">
              <w:t>0</w:t>
            </w:r>
            <w:r>
              <w:t>0</w:t>
            </w:r>
          </w:p>
        </w:tc>
        <w:tc>
          <w:tcPr>
            <w:tcW w:w="8505" w:type="dxa"/>
            <w:shd w:val="clear" w:color="auto" w:fill="auto"/>
          </w:tcPr>
          <w:p w:rsidR="00453C46" w:rsidRPr="008F7BFD" w:rsidRDefault="00453C46" w:rsidP="00453C46">
            <w:pPr>
              <w:rPr>
                <w:i/>
              </w:rPr>
            </w:pPr>
            <w:r w:rsidRPr="008F7BFD">
              <w:rPr>
                <w:b/>
                <w:i/>
                <w:color w:val="000000"/>
              </w:rPr>
              <w:t>Перерыв</w:t>
            </w:r>
          </w:p>
          <w:p w:rsidR="00453C46" w:rsidRPr="0020442D" w:rsidRDefault="00453C46" w:rsidP="00453C46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6D14A9" w:rsidRPr="00317211" w:rsidTr="00DC0627">
        <w:tc>
          <w:tcPr>
            <w:tcW w:w="10207" w:type="dxa"/>
            <w:gridSpan w:val="2"/>
            <w:shd w:val="clear" w:color="auto" w:fill="auto"/>
          </w:tcPr>
          <w:p w:rsidR="00BB0CB9" w:rsidRDefault="00BB0CB9" w:rsidP="00694C0A">
            <w:pPr>
              <w:jc w:val="center"/>
              <w:rPr>
                <w:b/>
                <w:bCs/>
                <w:color w:val="000000"/>
              </w:rPr>
            </w:pPr>
          </w:p>
          <w:p w:rsidR="00BB0CB9" w:rsidRDefault="00BB0CB9" w:rsidP="00694C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Сессия 2.</w:t>
            </w:r>
          </w:p>
          <w:p w:rsidR="00BB0CB9" w:rsidRPr="00325A96" w:rsidRDefault="00BB0CB9" w:rsidP="00694C0A">
            <w:pPr>
              <w:jc w:val="center"/>
              <w:rPr>
                <w:color w:val="000000"/>
              </w:rPr>
            </w:pPr>
            <w:r w:rsidRPr="00325A96">
              <w:rPr>
                <w:bCs/>
                <w:color w:val="000000"/>
              </w:rPr>
              <w:t xml:space="preserve">Время проведения: </w:t>
            </w:r>
            <w:r w:rsidRPr="00325A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25A9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325A96">
              <w:rPr>
                <w:color w:val="000000"/>
              </w:rPr>
              <w:t>0 </w:t>
            </w:r>
            <w:r w:rsidRPr="00325A96">
              <w:t>–</w:t>
            </w:r>
            <w:r w:rsidRPr="00325A9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Pr="00325A9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325A96">
              <w:rPr>
                <w:color w:val="000000"/>
              </w:rPr>
              <w:t>0</w:t>
            </w:r>
          </w:p>
          <w:p w:rsidR="00BB0CB9" w:rsidRPr="00325A96" w:rsidRDefault="00BB0CB9" w:rsidP="00694C0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25A96">
              <w:rPr>
                <w:bCs/>
              </w:rPr>
              <w:t xml:space="preserve">Место проведения: </w:t>
            </w:r>
            <w:r w:rsidRPr="00BB0CB9">
              <w:rPr>
                <w:rFonts w:ascii="Times New Roman" w:hAnsi="Times New Roman" w:cs="Times New Roman"/>
                <w:bCs/>
              </w:rPr>
              <w:t>Зал образовательных технологий (3</w:t>
            </w:r>
            <w:r w:rsidR="00311F69">
              <w:rPr>
                <w:rFonts w:ascii="Times New Roman" w:hAnsi="Times New Roman" w:cs="Times New Roman"/>
                <w:bCs/>
              </w:rPr>
              <w:t>-й</w:t>
            </w:r>
            <w:r w:rsidRPr="00BB0CB9">
              <w:rPr>
                <w:rFonts w:ascii="Times New Roman" w:hAnsi="Times New Roman" w:cs="Times New Roman"/>
                <w:bCs/>
              </w:rPr>
              <w:t xml:space="preserve"> этаж</w:t>
            </w:r>
            <w:r w:rsidR="00311F69">
              <w:rPr>
                <w:rFonts w:ascii="Times New Roman" w:hAnsi="Times New Roman" w:cs="Times New Roman"/>
                <w:bCs/>
              </w:rPr>
              <w:t>, ауд. 346</w:t>
            </w:r>
            <w:r w:rsidRPr="00BB0CB9">
              <w:rPr>
                <w:rFonts w:ascii="Times New Roman" w:hAnsi="Times New Roman" w:cs="Times New Roman"/>
                <w:bCs/>
              </w:rPr>
              <w:t>)</w:t>
            </w:r>
          </w:p>
          <w:p w:rsidR="006D14A9" w:rsidRPr="00F305C9" w:rsidRDefault="006D14A9" w:rsidP="00694C0A">
            <w:pPr>
              <w:jc w:val="center"/>
              <w:rPr>
                <w:i/>
              </w:rPr>
            </w:pPr>
          </w:p>
        </w:tc>
      </w:tr>
      <w:tr w:rsidR="00325A96" w:rsidRPr="00317211" w:rsidTr="0011140F">
        <w:tc>
          <w:tcPr>
            <w:tcW w:w="1702" w:type="dxa"/>
            <w:shd w:val="clear" w:color="auto" w:fill="auto"/>
          </w:tcPr>
          <w:p w:rsidR="00325A96" w:rsidRPr="002C7DD5" w:rsidRDefault="00325A96" w:rsidP="00694C0A">
            <w:pPr>
              <w:spacing w:line="320" w:lineRule="exact"/>
              <w:jc w:val="center"/>
            </w:pPr>
            <w:r w:rsidRPr="002C7DD5">
              <w:t>1</w:t>
            </w:r>
            <w:r w:rsidR="00BB0CB9">
              <w:t>3</w:t>
            </w:r>
            <w:r w:rsidRPr="002C7DD5">
              <w:t>.</w:t>
            </w:r>
            <w:r w:rsidR="00BB0CB9">
              <w:t>00</w:t>
            </w:r>
            <w:r w:rsidR="00694C0A">
              <w:t>–</w:t>
            </w:r>
            <w:r w:rsidRPr="002C7DD5">
              <w:t>1</w:t>
            </w:r>
            <w:r w:rsidR="00BB0CB9">
              <w:t>3</w:t>
            </w:r>
            <w:r w:rsidRPr="002C7DD5">
              <w:t>.</w:t>
            </w:r>
            <w:r w:rsidR="00BB0CB9">
              <w:t>15</w:t>
            </w:r>
          </w:p>
        </w:tc>
        <w:tc>
          <w:tcPr>
            <w:tcW w:w="8505" w:type="dxa"/>
            <w:shd w:val="clear" w:color="auto" w:fill="auto"/>
          </w:tcPr>
          <w:p w:rsidR="00325A96" w:rsidRPr="00A94093" w:rsidRDefault="00325A96" w:rsidP="0011140F">
            <w:pPr>
              <w:jc w:val="both"/>
              <w:rPr>
                <w:i/>
              </w:rPr>
            </w:pPr>
            <w:r w:rsidRPr="00A94093">
              <w:rPr>
                <w:i/>
              </w:rPr>
              <w:t>Мобильное п</w:t>
            </w:r>
            <w:r w:rsidR="00E15BCA">
              <w:rPr>
                <w:i/>
              </w:rPr>
              <w:t>риложение для социально незащищенных слое</w:t>
            </w:r>
            <w:r w:rsidRPr="00A94093">
              <w:rPr>
                <w:i/>
              </w:rPr>
              <w:t>в населения в области библиотечного дела</w:t>
            </w:r>
          </w:p>
          <w:p w:rsidR="00325A96" w:rsidRDefault="00325A96" w:rsidP="0011140F">
            <w:pPr>
              <w:jc w:val="both"/>
              <w:rPr>
                <w:lang w:val="be-BY"/>
              </w:rPr>
            </w:pPr>
            <w:proofErr w:type="spellStart"/>
            <w:r w:rsidRPr="00A94093">
              <w:rPr>
                <w:b/>
              </w:rPr>
              <w:t>Пунинский</w:t>
            </w:r>
            <w:proofErr w:type="spellEnd"/>
            <w:r w:rsidRPr="00A94093">
              <w:rPr>
                <w:b/>
              </w:rPr>
              <w:t xml:space="preserve"> Евгений Сергеевич</w:t>
            </w:r>
            <w:r w:rsidRPr="00E15BCA">
              <w:t>,</w:t>
            </w:r>
            <w:r>
              <w:rPr>
                <w:b/>
              </w:rPr>
              <w:t xml:space="preserve"> </w:t>
            </w:r>
            <w:r>
              <w:t>и</w:t>
            </w:r>
            <w:r w:rsidRPr="00BD356A">
              <w:t>нженер</w:t>
            </w:r>
            <w:r>
              <w:t xml:space="preserve"> </w:t>
            </w:r>
            <w:r w:rsidR="0069362F">
              <w:t>г</w:t>
            </w:r>
            <w:r w:rsidRPr="00BD356A">
              <w:t>осударственно</w:t>
            </w:r>
            <w:r>
              <w:t>го</w:t>
            </w:r>
            <w:r w:rsidRPr="00BD356A">
              <w:t xml:space="preserve"> учреждени</w:t>
            </w:r>
            <w:r>
              <w:t>я</w:t>
            </w:r>
            <w:r w:rsidRPr="00BD356A">
              <w:t xml:space="preserve"> "Минская районная центральная библиотека"</w:t>
            </w:r>
            <w:r w:rsidR="0069362F">
              <w:t>, м</w:t>
            </w:r>
            <w:r w:rsidR="0069362F" w:rsidRPr="006C25DC">
              <w:t>агистр управления</w:t>
            </w:r>
          </w:p>
          <w:p w:rsidR="00325A96" w:rsidRPr="000B220E" w:rsidRDefault="00325A96" w:rsidP="0011140F">
            <w:pPr>
              <w:jc w:val="both"/>
              <w:rPr>
                <w:lang w:val="be-BY"/>
              </w:rPr>
            </w:pPr>
          </w:p>
        </w:tc>
      </w:tr>
      <w:tr w:rsidR="00BB0CB9" w:rsidRPr="00317211" w:rsidTr="00826356">
        <w:tc>
          <w:tcPr>
            <w:tcW w:w="1702" w:type="dxa"/>
            <w:shd w:val="clear" w:color="auto" w:fill="auto"/>
          </w:tcPr>
          <w:p w:rsidR="00BB0CB9" w:rsidRPr="002C7DD5" w:rsidRDefault="00694C0A" w:rsidP="00694C0A">
            <w:pPr>
              <w:spacing w:line="320" w:lineRule="exact"/>
              <w:jc w:val="center"/>
            </w:pPr>
            <w:r>
              <w:t>13.15–</w:t>
            </w:r>
            <w:r w:rsidR="00BB0CB9">
              <w:t>13.30</w:t>
            </w:r>
          </w:p>
        </w:tc>
        <w:tc>
          <w:tcPr>
            <w:tcW w:w="8505" w:type="dxa"/>
            <w:shd w:val="clear" w:color="auto" w:fill="auto"/>
          </w:tcPr>
          <w:p w:rsidR="00BB0CB9" w:rsidRPr="00EB6DED" w:rsidRDefault="00E15BCA" w:rsidP="00826356">
            <w:pPr>
              <w:tabs>
                <w:tab w:val="left" w:pos="720"/>
                <w:tab w:val="left" w:pos="1080"/>
              </w:tabs>
              <w:jc w:val="both"/>
              <w:rPr>
                <w:b/>
                <w:i/>
              </w:rPr>
            </w:pPr>
            <w:r>
              <w:rPr>
                <w:i/>
                <w:lang w:val="be-BY"/>
              </w:rPr>
              <w:t>3D-</w:t>
            </w:r>
            <w:r w:rsidR="00BB0CB9" w:rsidRPr="00EB6DED">
              <w:rPr>
                <w:i/>
                <w:lang w:val="be-BY"/>
              </w:rPr>
              <w:t>мадэляванне помнікаў архітэктуры Беларусі</w:t>
            </w:r>
            <w:r w:rsidR="00BB0CB9" w:rsidRPr="00EB6DED">
              <w:rPr>
                <w:b/>
                <w:i/>
              </w:rPr>
              <w:t xml:space="preserve"> </w:t>
            </w:r>
          </w:p>
          <w:p w:rsidR="00BB0CB9" w:rsidRPr="00F72940" w:rsidRDefault="00FA5D86" w:rsidP="008E2030">
            <w:pPr>
              <w:ind w:right="-108"/>
              <w:rPr>
                <w:lang w:val="be-BY"/>
              </w:rPr>
            </w:pPr>
            <w:proofErr w:type="spellStart"/>
            <w:r w:rsidRPr="00FA5D86">
              <w:rPr>
                <w:b/>
              </w:rPr>
              <w:t>Бурав</w:t>
            </w:r>
            <w:r w:rsidRPr="00504340">
              <w:rPr>
                <w:b/>
              </w:rPr>
              <w:t>кин</w:t>
            </w:r>
            <w:proofErr w:type="spellEnd"/>
            <w:r w:rsidRPr="00FA5D86">
              <w:rPr>
                <w:b/>
              </w:rPr>
              <w:t xml:space="preserve"> </w:t>
            </w:r>
            <w:r w:rsidRPr="00504340">
              <w:rPr>
                <w:b/>
              </w:rPr>
              <w:t>Алексей</w:t>
            </w:r>
            <w:r w:rsidRPr="00FA5D86">
              <w:rPr>
                <w:b/>
              </w:rPr>
              <w:t xml:space="preserve"> </w:t>
            </w:r>
            <w:r w:rsidRPr="00504340">
              <w:rPr>
                <w:b/>
              </w:rPr>
              <w:t>Геннадьевич</w:t>
            </w:r>
            <w:r w:rsidRPr="00504340">
              <w:t>, ведущий</w:t>
            </w:r>
            <w:r w:rsidRPr="00FA5D86">
              <w:t xml:space="preserve"> </w:t>
            </w:r>
            <w:r w:rsidRPr="00504340">
              <w:t>научный</w:t>
            </w:r>
            <w:r w:rsidRPr="00FA5D86">
              <w:t xml:space="preserve"> </w:t>
            </w:r>
            <w:r w:rsidRPr="00504340">
              <w:t>сотрудник</w:t>
            </w:r>
            <w:r w:rsidRPr="00FA5D86">
              <w:t xml:space="preserve"> </w:t>
            </w:r>
            <w:r w:rsidRPr="00504340">
              <w:t>Объединенного</w:t>
            </w:r>
            <w:r w:rsidRPr="00FA5D86">
              <w:t xml:space="preserve"> </w:t>
            </w:r>
            <w:proofErr w:type="gramStart"/>
            <w:r w:rsidRPr="00504340">
              <w:t>института</w:t>
            </w:r>
            <w:r w:rsidRPr="00FA5D86">
              <w:t xml:space="preserve"> </w:t>
            </w:r>
            <w:r w:rsidRPr="00504340">
              <w:t>проблем</w:t>
            </w:r>
            <w:r w:rsidRPr="00FA5D86">
              <w:t xml:space="preserve"> </w:t>
            </w:r>
            <w:r w:rsidRPr="00504340">
              <w:t>информатики</w:t>
            </w:r>
            <w:r w:rsidRPr="00FA5D86">
              <w:t xml:space="preserve"> </w:t>
            </w:r>
            <w:r w:rsidRPr="00504340">
              <w:t>Национальной</w:t>
            </w:r>
            <w:r w:rsidRPr="00FA5D86">
              <w:t xml:space="preserve"> </w:t>
            </w:r>
            <w:r w:rsidRPr="00504340">
              <w:t>академии</w:t>
            </w:r>
            <w:r w:rsidRPr="00FA5D86">
              <w:t xml:space="preserve"> </w:t>
            </w:r>
            <w:r w:rsidRPr="00504340">
              <w:t>наук</w:t>
            </w:r>
            <w:proofErr w:type="gramEnd"/>
            <w:r w:rsidRPr="00FA5D86">
              <w:t xml:space="preserve"> </w:t>
            </w:r>
            <w:r w:rsidRPr="00504340">
              <w:t>Беларуси,</w:t>
            </w:r>
            <w:r w:rsidRPr="00FA5D86">
              <w:t xml:space="preserve"> </w:t>
            </w:r>
            <w:r w:rsidRPr="00504340">
              <w:t>к</w:t>
            </w:r>
            <w:r w:rsidR="00E15BCA">
              <w:t>андидат</w:t>
            </w:r>
            <w:r w:rsidRPr="00504340">
              <w:t xml:space="preserve"> т</w:t>
            </w:r>
            <w:r w:rsidR="00E15BCA">
              <w:t>ехнических</w:t>
            </w:r>
            <w:r w:rsidRPr="00504340">
              <w:t xml:space="preserve"> н</w:t>
            </w:r>
            <w:r w:rsidR="00E15BCA">
              <w:t>аук</w:t>
            </w:r>
            <w:r w:rsidRPr="00504340">
              <w:t>, доцен</w:t>
            </w:r>
            <w:r w:rsidRPr="00FA5D86">
              <w:t>т</w:t>
            </w:r>
          </w:p>
          <w:p w:rsidR="00BB0CB9" w:rsidRPr="007930E0" w:rsidRDefault="00BB0CB9" w:rsidP="00826356">
            <w:pPr>
              <w:tabs>
                <w:tab w:val="left" w:pos="720"/>
                <w:tab w:val="left" w:pos="1080"/>
              </w:tabs>
              <w:jc w:val="both"/>
              <w:rPr>
                <w:i/>
                <w:lang w:val="be-BY"/>
              </w:rPr>
            </w:pP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Default="00031BE6" w:rsidP="00694C0A">
            <w:pPr>
              <w:spacing w:line="320" w:lineRule="exact"/>
              <w:jc w:val="center"/>
            </w:pPr>
            <w:r>
              <w:t>13.</w:t>
            </w:r>
            <w:r w:rsidR="00BB0CB9">
              <w:t>30</w:t>
            </w:r>
            <w:r w:rsidR="00694C0A">
              <w:t>–</w:t>
            </w:r>
            <w:r>
              <w:t>1</w:t>
            </w:r>
            <w:r w:rsidR="00BB0CB9">
              <w:t>3</w:t>
            </w:r>
            <w:r>
              <w:t>.</w:t>
            </w:r>
            <w:r w:rsidR="00BB0CB9">
              <w:t>45</w:t>
            </w:r>
          </w:p>
        </w:tc>
        <w:tc>
          <w:tcPr>
            <w:tcW w:w="8505" w:type="dxa"/>
            <w:shd w:val="clear" w:color="auto" w:fill="auto"/>
          </w:tcPr>
          <w:p w:rsidR="00FD6BED" w:rsidRPr="00FD6BED" w:rsidRDefault="00FD6BED" w:rsidP="00F305C9">
            <w:pPr>
              <w:tabs>
                <w:tab w:val="left" w:pos="720"/>
                <w:tab w:val="left" w:pos="1080"/>
              </w:tabs>
              <w:jc w:val="both"/>
              <w:rPr>
                <w:i/>
                <w:lang w:val="be-BY"/>
              </w:rPr>
            </w:pPr>
            <w:r w:rsidRPr="00FD6BED">
              <w:rPr>
                <w:i/>
                <w:lang w:val="be-BY"/>
              </w:rPr>
              <w:t>Популяризация онлайн-ресурсов по культуре и искусству на сайте “Беларусь в информационном пространстве"</w:t>
            </w:r>
          </w:p>
          <w:p w:rsidR="00FD6BED" w:rsidRDefault="00FD6BED" w:rsidP="00FD6BED">
            <w:pPr>
              <w:rPr>
                <w:lang w:val="be-BY"/>
              </w:rPr>
            </w:pPr>
            <w:proofErr w:type="spellStart"/>
            <w:r w:rsidRPr="00FD6BED">
              <w:rPr>
                <w:b/>
              </w:rPr>
              <w:t>Бричковский</w:t>
            </w:r>
            <w:proofErr w:type="spellEnd"/>
            <w:r w:rsidRPr="00FD6BED">
              <w:rPr>
                <w:b/>
              </w:rPr>
              <w:t xml:space="preserve"> Вячеслав Иванович</w:t>
            </w:r>
            <w:r w:rsidR="00031BE6" w:rsidRPr="008F7BFD">
              <w:t xml:space="preserve">, </w:t>
            </w:r>
            <w:r>
              <w:t xml:space="preserve">заведующий </w:t>
            </w:r>
            <w:r w:rsidRPr="006E58BE">
              <w:t>сектором</w:t>
            </w:r>
            <w:r>
              <w:t xml:space="preserve"> </w:t>
            </w:r>
            <w:r>
              <w:rPr>
                <w:lang w:val="be-BY"/>
              </w:rPr>
              <w:t xml:space="preserve">отдела корпоративного взаимодействия </w:t>
            </w:r>
            <w:r w:rsidRPr="00E754A2">
              <w:rPr>
                <w:lang w:val="be-BY"/>
              </w:rPr>
              <w:t>Национальн</w:t>
            </w:r>
            <w:r>
              <w:rPr>
                <w:lang w:val="be-BY"/>
              </w:rPr>
              <w:t>ой</w:t>
            </w:r>
            <w:r w:rsidRPr="00E754A2">
              <w:rPr>
                <w:lang w:val="be-BY"/>
              </w:rPr>
              <w:t xml:space="preserve"> библиотек</w:t>
            </w:r>
            <w:r>
              <w:rPr>
                <w:lang w:val="be-BY"/>
              </w:rPr>
              <w:t>и</w:t>
            </w:r>
            <w:r w:rsidRPr="00E754A2">
              <w:rPr>
                <w:lang w:val="be-BY"/>
              </w:rPr>
              <w:t xml:space="preserve"> Беларуси</w:t>
            </w:r>
            <w:r w:rsidR="00FA5D86">
              <w:rPr>
                <w:lang w:val="be-BY"/>
              </w:rPr>
              <w:t xml:space="preserve">, </w:t>
            </w:r>
            <w:r w:rsidR="00694C0A" w:rsidRPr="00504340">
              <w:t>к</w:t>
            </w:r>
            <w:r w:rsidR="00694C0A">
              <w:t>андидат</w:t>
            </w:r>
            <w:r w:rsidR="00694C0A" w:rsidRPr="00504340">
              <w:t xml:space="preserve"> т</w:t>
            </w:r>
            <w:r w:rsidR="00694C0A">
              <w:t>ехнических</w:t>
            </w:r>
            <w:r w:rsidR="00694C0A" w:rsidRPr="00504340">
              <w:t xml:space="preserve"> н</w:t>
            </w:r>
            <w:r w:rsidR="00694C0A">
              <w:t>аук</w:t>
            </w:r>
          </w:p>
          <w:p w:rsidR="00E823F7" w:rsidRDefault="00E823F7" w:rsidP="00E823F7">
            <w:pPr>
              <w:rPr>
                <w:lang w:val="be-BY"/>
              </w:rPr>
            </w:pPr>
            <w:r w:rsidRPr="00E823F7">
              <w:rPr>
                <w:b/>
                <w:lang w:val="be-BY"/>
              </w:rPr>
              <w:t>Горбачева Людмила Васильевна</w:t>
            </w:r>
            <w:r>
              <w:rPr>
                <w:lang w:val="be-BY"/>
              </w:rPr>
              <w:t>, главный библиограф отдела корпоративного взаимодействия</w:t>
            </w:r>
          </w:p>
          <w:p w:rsidR="00031BE6" w:rsidRDefault="00E823F7" w:rsidP="00E823F7">
            <w:pPr>
              <w:rPr>
                <w:lang w:val="be-BY"/>
              </w:rPr>
            </w:pPr>
            <w:r w:rsidRPr="00E823F7">
              <w:rPr>
                <w:b/>
                <w:lang w:val="be-BY"/>
              </w:rPr>
              <w:t>Даниленко Любовь Ивановна</w:t>
            </w:r>
            <w:r>
              <w:rPr>
                <w:lang w:val="be-BY"/>
              </w:rPr>
              <w:t>, в</w:t>
            </w:r>
            <w:r w:rsidRPr="00E754A2">
              <w:rPr>
                <w:lang w:val="be-BY"/>
              </w:rPr>
              <w:t>едущий библиотекарь</w:t>
            </w:r>
            <w:r>
              <w:rPr>
                <w:lang w:val="be-BY"/>
              </w:rPr>
              <w:t xml:space="preserve"> отдела корпоративного взаимодействия </w:t>
            </w:r>
            <w:r w:rsidRPr="00E754A2">
              <w:rPr>
                <w:lang w:val="be-BY"/>
              </w:rPr>
              <w:t>Национальн</w:t>
            </w:r>
            <w:r>
              <w:rPr>
                <w:lang w:val="be-BY"/>
              </w:rPr>
              <w:t>ой</w:t>
            </w:r>
            <w:r w:rsidRPr="00E754A2">
              <w:rPr>
                <w:lang w:val="be-BY"/>
              </w:rPr>
              <w:t xml:space="preserve"> библиотек</w:t>
            </w:r>
            <w:r>
              <w:rPr>
                <w:lang w:val="be-BY"/>
              </w:rPr>
              <w:t>и</w:t>
            </w:r>
            <w:r w:rsidRPr="00E754A2">
              <w:rPr>
                <w:lang w:val="be-BY"/>
              </w:rPr>
              <w:t xml:space="preserve"> Беларуси</w:t>
            </w:r>
          </w:p>
          <w:p w:rsidR="00560753" w:rsidRPr="00E823F7" w:rsidRDefault="00560753" w:rsidP="00E823F7">
            <w:pPr>
              <w:rPr>
                <w:lang w:val="be-BY"/>
              </w:rPr>
            </w:pPr>
          </w:p>
        </w:tc>
      </w:tr>
      <w:tr w:rsidR="00EF2C5E" w:rsidRPr="00317211" w:rsidTr="002A30FA">
        <w:tc>
          <w:tcPr>
            <w:tcW w:w="1702" w:type="dxa"/>
            <w:shd w:val="clear" w:color="auto" w:fill="auto"/>
          </w:tcPr>
          <w:p w:rsidR="00EF2C5E" w:rsidRPr="002C7DD5" w:rsidRDefault="00EF2C5E" w:rsidP="00694C0A">
            <w:pPr>
              <w:spacing w:line="320" w:lineRule="exact"/>
              <w:jc w:val="center"/>
            </w:pPr>
            <w:r w:rsidRPr="002C7DD5">
              <w:t>1</w:t>
            </w:r>
            <w:r w:rsidR="00C16F62">
              <w:t>3</w:t>
            </w:r>
            <w:r w:rsidRPr="002C7DD5">
              <w:t>.</w:t>
            </w:r>
            <w:r w:rsidR="00C16F62">
              <w:t>45</w:t>
            </w:r>
            <w:r w:rsidR="00694C0A">
              <w:t>–</w:t>
            </w:r>
            <w:r w:rsidRPr="002C7DD5">
              <w:t>1</w:t>
            </w:r>
            <w:r w:rsidR="00C16F62">
              <w:t>4</w:t>
            </w:r>
            <w:r w:rsidRPr="002C7DD5">
              <w:t>.</w:t>
            </w:r>
            <w:r w:rsidR="00C16F62">
              <w:t>00</w:t>
            </w:r>
          </w:p>
        </w:tc>
        <w:tc>
          <w:tcPr>
            <w:tcW w:w="8505" w:type="dxa"/>
            <w:shd w:val="clear" w:color="auto" w:fill="auto"/>
          </w:tcPr>
          <w:p w:rsidR="00EF2C5E" w:rsidRPr="00025318" w:rsidRDefault="00EF2C5E" w:rsidP="002A30FA">
            <w:pPr>
              <w:tabs>
                <w:tab w:val="left" w:pos="720"/>
                <w:tab w:val="left" w:pos="1080"/>
              </w:tabs>
              <w:jc w:val="both"/>
              <w:rPr>
                <w:i/>
              </w:rPr>
            </w:pPr>
            <w:r w:rsidRPr="00025318">
              <w:rPr>
                <w:i/>
              </w:rPr>
              <w:t xml:space="preserve">Расширение поисковых возможностей РСЭК средствами интеграции поисковых ресурсов </w:t>
            </w:r>
            <w:proofErr w:type="spellStart"/>
            <w:r w:rsidRPr="00025318">
              <w:rPr>
                <w:i/>
              </w:rPr>
              <w:t>Open</w:t>
            </w:r>
            <w:proofErr w:type="spellEnd"/>
            <w:r w:rsidRPr="00025318">
              <w:rPr>
                <w:i/>
              </w:rPr>
              <w:t xml:space="preserve"> </w:t>
            </w:r>
            <w:proofErr w:type="spellStart"/>
            <w:r w:rsidRPr="00025318">
              <w:rPr>
                <w:i/>
              </w:rPr>
              <w:t>Access</w:t>
            </w:r>
            <w:proofErr w:type="spellEnd"/>
          </w:p>
          <w:p w:rsidR="00EF2C5E" w:rsidRPr="008F7BFD" w:rsidRDefault="00EF2C5E" w:rsidP="002A30FA">
            <w:pPr>
              <w:jc w:val="both"/>
            </w:pPr>
            <w:r w:rsidRPr="00025318">
              <w:rPr>
                <w:b/>
              </w:rPr>
              <w:t>Жидович Владислав Евгеньевич</w:t>
            </w:r>
            <w:r w:rsidRPr="008F7BFD">
              <w:t>,</w:t>
            </w:r>
            <w:r w:rsidRPr="008F7BFD">
              <w:rPr>
                <w:b/>
              </w:rPr>
              <w:t xml:space="preserve"> </w:t>
            </w:r>
            <w:r w:rsidRPr="006C25DC">
              <w:t>библиотекарь отдела библиотечно-информационных технологий</w:t>
            </w:r>
            <w:r>
              <w:t xml:space="preserve"> </w:t>
            </w:r>
            <w:r w:rsidRPr="008F7BFD">
              <w:t>Национальной библиотеки Беларуси</w:t>
            </w:r>
          </w:p>
          <w:p w:rsidR="00EF2C5E" w:rsidRPr="008F7BFD" w:rsidRDefault="00EF2C5E" w:rsidP="002A30FA">
            <w:pPr>
              <w:jc w:val="both"/>
              <w:rPr>
                <w:i/>
                <w:color w:val="000000"/>
              </w:rPr>
            </w:pPr>
          </w:p>
        </w:tc>
      </w:tr>
      <w:tr w:rsidR="00EF2C5E" w:rsidRPr="003A3F8F" w:rsidTr="002A30FA">
        <w:tc>
          <w:tcPr>
            <w:tcW w:w="1702" w:type="dxa"/>
            <w:shd w:val="clear" w:color="auto" w:fill="auto"/>
          </w:tcPr>
          <w:p w:rsidR="00EF2C5E" w:rsidRPr="002C7DD5" w:rsidRDefault="00EF2C5E" w:rsidP="00694C0A">
            <w:pPr>
              <w:spacing w:line="320" w:lineRule="exact"/>
              <w:jc w:val="center"/>
            </w:pPr>
            <w:r w:rsidRPr="002C7DD5">
              <w:t>1</w:t>
            </w:r>
            <w:r w:rsidR="00C16F62">
              <w:t>4</w:t>
            </w:r>
            <w:r w:rsidRPr="002C7DD5">
              <w:t>.</w:t>
            </w:r>
            <w:r w:rsidR="00C16F62">
              <w:t>00</w:t>
            </w:r>
            <w:r w:rsidR="00694C0A">
              <w:t>–</w:t>
            </w:r>
            <w:r w:rsidRPr="002C7DD5">
              <w:t>1</w:t>
            </w:r>
            <w:r w:rsidR="00C16F62">
              <w:t>4</w:t>
            </w:r>
            <w:r w:rsidRPr="002C7DD5">
              <w:t>.</w:t>
            </w:r>
            <w:r w:rsidR="00C16F62">
              <w:t>15</w:t>
            </w:r>
          </w:p>
        </w:tc>
        <w:tc>
          <w:tcPr>
            <w:tcW w:w="8505" w:type="dxa"/>
            <w:shd w:val="clear" w:color="auto" w:fill="auto"/>
          </w:tcPr>
          <w:p w:rsidR="00EF2C5E" w:rsidRPr="00453C46" w:rsidRDefault="00EF2C5E" w:rsidP="002A30FA">
            <w:pPr>
              <w:jc w:val="both"/>
              <w:rPr>
                <w:i/>
              </w:rPr>
            </w:pPr>
            <w:r w:rsidRPr="003A3F8F">
              <w:rPr>
                <w:i/>
                <w:lang w:val="be-BY"/>
              </w:rPr>
              <w:t>Папулярызацыя выданняў літаратурнага аб'яднання "Мал</w:t>
            </w:r>
            <w:r>
              <w:rPr>
                <w:i/>
                <w:lang w:val="be-BY"/>
              </w:rPr>
              <w:t>адняк" у інфармацыйнай прасторы</w:t>
            </w:r>
          </w:p>
          <w:p w:rsidR="00EF2C5E" w:rsidRPr="0069362F" w:rsidRDefault="0069362F" w:rsidP="002A30FA">
            <w:pPr>
              <w:jc w:val="both"/>
            </w:pPr>
            <w:r>
              <w:rPr>
                <w:b/>
                <w:lang w:val="be-BY"/>
              </w:rPr>
              <w:t>Лаврик Татьяна Анатольевна</w:t>
            </w:r>
            <w:r w:rsidR="00EF2C5E" w:rsidRPr="00453C46">
              <w:t xml:space="preserve">, </w:t>
            </w:r>
            <w:r>
              <w:t>ведущий библиограф информационно-аналитического отдела Национальной библиотеки Беларуси, магистр филологических наук</w:t>
            </w:r>
          </w:p>
          <w:p w:rsidR="00EF2C5E" w:rsidRPr="00BD1C48" w:rsidRDefault="00EF2C5E" w:rsidP="002A30FA">
            <w:pPr>
              <w:jc w:val="both"/>
              <w:rPr>
                <w:lang w:val="be-BY"/>
              </w:rPr>
            </w:pP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Pr="002C7DD5" w:rsidRDefault="00031BE6" w:rsidP="00694C0A">
            <w:pPr>
              <w:spacing w:line="320" w:lineRule="exact"/>
              <w:jc w:val="center"/>
            </w:pPr>
            <w:r w:rsidRPr="002C7DD5">
              <w:t>1</w:t>
            </w:r>
            <w:r w:rsidR="00F9268D">
              <w:t>4</w:t>
            </w:r>
            <w:r w:rsidRPr="002C7DD5">
              <w:t>.</w:t>
            </w:r>
            <w:r w:rsidR="00C16F62">
              <w:t>15</w:t>
            </w:r>
            <w:r w:rsidR="00694C0A">
              <w:t>–</w:t>
            </w:r>
            <w:r w:rsidRPr="002C7DD5">
              <w:t>1</w:t>
            </w:r>
            <w:r w:rsidR="00453C46">
              <w:t>4</w:t>
            </w:r>
            <w:r w:rsidRPr="002C7DD5">
              <w:t>.</w:t>
            </w:r>
            <w:r w:rsidR="00C16F62">
              <w:t>30</w:t>
            </w:r>
          </w:p>
        </w:tc>
        <w:tc>
          <w:tcPr>
            <w:tcW w:w="8505" w:type="dxa"/>
            <w:shd w:val="clear" w:color="auto" w:fill="auto"/>
          </w:tcPr>
          <w:p w:rsidR="000D5AC5" w:rsidRPr="000D5AC5" w:rsidRDefault="000D5AC5" w:rsidP="000D5AC5">
            <w:pPr>
              <w:tabs>
                <w:tab w:val="left" w:pos="720"/>
                <w:tab w:val="left" w:pos="1080"/>
              </w:tabs>
              <w:jc w:val="both"/>
              <w:rPr>
                <w:b/>
                <w:i/>
                <w:lang w:val="be-BY"/>
              </w:rPr>
            </w:pPr>
            <w:r w:rsidRPr="000D5AC5">
              <w:rPr>
                <w:i/>
                <w:lang w:val="be-BY"/>
              </w:rPr>
              <w:t>#WeLoveBELARUS: распрацоўка анлайн</w:t>
            </w:r>
            <w:r w:rsidR="00E15BCA">
              <w:rPr>
                <w:i/>
                <w:lang w:val="be-BY"/>
              </w:rPr>
              <w:t>-</w:t>
            </w:r>
            <w:r w:rsidRPr="000D5AC5">
              <w:rPr>
                <w:i/>
                <w:lang w:val="be-BY"/>
              </w:rPr>
              <w:t>курса беларускай мовы для носьбітаў англійскай на платформе Duolingo</w:t>
            </w:r>
            <w:r w:rsidRPr="000D5AC5">
              <w:rPr>
                <w:b/>
                <w:i/>
                <w:lang w:val="be-BY"/>
              </w:rPr>
              <w:t xml:space="preserve"> </w:t>
            </w:r>
          </w:p>
          <w:p w:rsidR="000D5AC5" w:rsidRDefault="000D5AC5" w:rsidP="000D5AC5">
            <w:pPr>
              <w:jc w:val="both"/>
              <w:rPr>
                <w:lang w:val="be-BY"/>
              </w:rPr>
            </w:pPr>
            <w:r w:rsidRPr="000D5AC5">
              <w:rPr>
                <w:b/>
                <w:lang w:val="be-BY"/>
              </w:rPr>
              <w:t>Степулёнок Александр</w:t>
            </w:r>
            <w:r w:rsidR="00031BE6" w:rsidRPr="008F7BFD">
              <w:t xml:space="preserve">, </w:t>
            </w:r>
            <w:r>
              <w:rPr>
                <w:lang w:val="be-BY"/>
              </w:rPr>
              <w:t xml:space="preserve">педагог </w:t>
            </w:r>
            <w:r w:rsidR="00311F69">
              <w:rPr>
                <w:lang w:val="be-BY"/>
              </w:rPr>
              <w:t>учреждения образования "</w:t>
            </w:r>
            <w:r>
              <w:rPr>
                <w:lang w:val="be-BY"/>
              </w:rPr>
              <w:t>Минский государственный дворец детей и молодежи"</w:t>
            </w:r>
          </w:p>
          <w:p w:rsidR="00031BE6" w:rsidRPr="008F7BFD" w:rsidRDefault="00031BE6" w:rsidP="000D5AC5">
            <w:pPr>
              <w:rPr>
                <w:lang w:val="be-BY"/>
              </w:rPr>
            </w:pPr>
          </w:p>
        </w:tc>
      </w:tr>
      <w:tr w:rsidR="00A53790" w:rsidRPr="00317211" w:rsidTr="00F305C9">
        <w:tc>
          <w:tcPr>
            <w:tcW w:w="1702" w:type="dxa"/>
            <w:shd w:val="clear" w:color="auto" w:fill="auto"/>
          </w:tcPr>
          <w:p w:rsidR="00A53790" w:rsidRDefault="00A53790" w:rsidP="00694C0A">
            <w:pPr>
              <w:spacing w:line="320" w:lineRule="exact"/>
              <w:jc w:val="center"/>
            </w:pPr>
            <w:r w:rsidRPr="002C7DD5">
              <w:t>1</w:t>
            </w:r>
            <w:r>
              <w:t>4</w:t>
            </w:r>
            <w:r w:rsidRPr="002C7DD5">
              <w:t>.</w:t>
            </w:r>
            <w:r w:rsidR="00F9268D">
              <w:t>3</w:t>
            </w:r>
            <w:r>
              <w:t>0</w:t>
            </w:r>
            <w:r w:rsidR="00694C0A">
              <w:t>–</w:t>
            </w:r>
            <w:r w:rsidRPr="002C7DD5">
              <w:t>1</w:t>
            </w:r>
            <w:r>
              <w:t>4</w:t>
            </w:r>
            <w:r w:rsidRPr="002C7DD5">
              <w:t>.</w:t>
            </w:r>
            <w:r w:rsidR="00F9268D">
              <w:t>4</w:t>
            </w:r>
            <w:r>
              <w:t>5</w:t>
            </w:r>
          </w:p>
        </w:tc>
        <w:tc>
          <w:tcPr>
            <w:tcW w:w="8505" w:type="dxa"/>
            <w:shd w:val="clear" w:color="auto" w:fill="auto"/>
          </w:tcPr>
          <w:p w:rsidR="009A0C10" w:rsidRDefault="009A0C10" w:rsidP="00A53790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Создание электронных проектов по краеведению региональными публичными библиотеками Беларуси: современные тенденции</w:t>
            </w:r>
          </w:p>
          <w:p w:rsidR="0069362F" w:rsidRDefault="00A53790" w:rsidP="0069362F">
            <w:pPr>
              <w:jc w:val="both"/>
            </w:pPr>
            <w:proofErr w:type="spellStart"/>
            <w:r w:rsidRPr="00A53790">
              <w:rPr>
                <w:b/>
              </w:rPr>
              <w:t>Предеина</w:t>
            </w:r>
            <w:proofErr w:type="spellEnd"/>
            <w:r w:rsidRPr="00A53790">
              <w:rPr>
                <w:b/>
              </w:rPr>
              <w:t xml:space="preserve"> </w:t>
            </w:r>
            <w:proofErr w:type="spellStart"/>
            <w:r w:rsidRPr="00A53790">
              <w:rPr>
                <w:b/>
              </w:rPr>
              <w:t>Анжелика</w:t>
            </w:r>
            <w:proofErr w:type="spellEnd"/>
            <w:r w:rsidRPr="00A53790">
              <w:rPr>
                <w:b/>
              </w:rPr>
              <w:t xml:space="preserve"> Вадимовна</w:t>
            </w:r>
            <w:r w:rsidRPr="008F7BFD">
              <w:t xml:space="preserve">, </w:t>
            </w:r>
            <w:r w:rsidR="0069362F">
              <w:t xml:space="preserve">доцент кафедры </w:t>
            </w:r>
            <w:proofErr w:type="spellStart"/>
            <w:r w:rsidR="0069362F">
              <w:t>культурологии</w:t>
            </w:r>
            <w:proofErr w:type="spellEnd"/>
            <w:r w:rsidR="0069362F">
              <w:t xml:space="preserve"> и психолого-педагогических дисциплин Института повышения квалификации и переподготовки кадров учреждения образования </w:t>
            </w:r>
            <w:r w:rsidR="00311F69">
              <w:rPr>
                <w:lang w:val="be-BY"/>
              </w:rPr>
              <w:t>"</w:t>
            </w:r>
            <w:r w:rsidR="0069362F">
              <w:t>Белорусский государственный университет культуры и искусств</w:t>
            </w:r>
            <w:r w:rsidR="00311F69">
              <w:rPr>
                <w:lang w:val="be-BY"/>
              </w:rPr>
              <w:t>"</w:t>
            </w:r>
            <w:r w:rsidR="0069362F">
              <w:t>, к</w:t>
            </w:r>
            <w:r w:rsidR="00694C0A">
              <w:t xml:space="preserve">андидат </w:t>
            </w:r>
            <w:r w:rsidR="0069362F">
              <w:t>п</w:t>
            </w:r>
            <w:r w:rsidR="00694C0A">
              <w:t>едагогических</w:t>
            </w:r>
            <w:r w:rsidR="0069362F">
              <w:t xml:space="preserve"> н</w:t>
            </w:r>
            <w:r w:rsidR="00694C0A">
              <w:t>аук</w:t>
            </w:r>
          </w:p>
          <w:p w:rsidR="00FA5D86" w:rsidRPr="00FA5D86" w:rsidRDefault="00FA5D86" w:rsidP="0069362F">
            <w:pPr>
              <w:rPr>
                <w:i/>
              </w:rPr>
            </w:pP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Pr="002C7DD5" w:rsidRDefault="00A53790" w:rsidP="00694C0A">
            <w:pPr>
              <w:spacing w:line="320" w:lineRule="exact"/>
              <w:jc w:val="center"/>
            </w:pPr>
            <w:r w:rsidRPr="002C7DD5">
              <w:t>1</w:t>
            </w:r>
            <w:r>
              <w:t>4</w:t>
            </w:r>
            <w:r w:rsidRPr="002C7DD5">
              <w:t>.</w:t>
            </w:r>
            <w:r w:rsidR="00F9268D">
              <w:t>4</w:t>
            </w:r>
            <w:r>
              <w:t>5</w:t>
            </w:r>
            <w:r w:rsidR="00694C0A">
              <w:t>–</w:t>
            </w:r>
            <w:r w:rsidRPr="002C7DD5">
              <w:t>1</w:t>
            </w:r>
            <w:r>
              <w:t>5</w:t>
            </w:r>
            <w:r w:rsidRPr="002C7DD5">
              <w:t>.</w:t>
            </w:r>
            <w:r>
              <w:t>00</w:t>
            </w:r>
          </w:p>
        </w:tc>
        <w:tc>
          <w:tcPr>
            <w:tcW w:w="8505" w:type="dxa"/>
            <w:shd w:val="clear" w:color="auto" w:fill="auto"/>
          </w:tcPr>
          <w:p w:rsidR="00031BE6" w:rsidRPr="008F7BFD" w:rsidRDefault="00031BE6" w:rsidP="00F305C9">
            <w:pPr>
              <w:jc w:val="both"/>
            </w:pPr>
            <w:r w:rsidRPr="008F7BFD">
              <w:rPr>
                <w:b/>
                <w:i/>
              </w:rPr>
              <w:t>Подведение итогов</w:t>
            </w:r>
          </w:p>
          <w:p w:rsidR="00031BE6" w:rsidRDefault="00031BE6" w:rsidP="00A53790">
            <w:pPr>
              <w:jc w:val="both"/>
              <w:rPr>
                <w:b/>
                <w:i/>
              </w:rPr>
            </w:pPr>
            <w:r w:rsidRPr="008F7BFD">
              <w:rPr>
                <w:b/>
                <w:i/>
              </w:rPr>
              <w:t xml:space="preserve">Дискуссия </w:t>
            </w:r>
          </w:p>
          <w:p w:rsidR="00A53790" w:rsidRPr="0020442D" w:rsidRDefault="00A53790" w:rsidP="00A53790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031BE6" w:rsidRDefault="00031BE6"/>
    <w:sectPr w:rsidR="00031BE6" w:rsidSect="00C126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141"/>
  <w:characterSpacingControl w:val="doNotCompress"/>
  <w:compat/>
  <w:rsids>
    <w:rsidRoot w:val="00031BE6"/>
    <w:rsid w:val="00025318"/>
    <w:rsid w:val="00031BE6"/>
    <w:rsid w:val="00070A7B"/>
    <w:rsid w:val="000B220E"/>
    <w:rsid w:val="000D5AC5"/>
    <w:rsid w:val="000E4706"/>
    <w:rsid w:val="00210459"/>
    <w:rsid w:val="00311F69"/>
    <w:rsid w:val="00325A96"/>
    <w:rsid w:val="003A3F8F"/>
    <w:rsid w:val="003B35BF"/>
    <w:rsid w:val="003C733E"/>
    <w:rsid w:val="00453C46"/>
    <w:rsid w:val="00560753"/>
    <w:rsid w:val="00602F72"/>
    <w:rsid w:val="006158A5"/>
    <w:rsid w:val="00680634"/>
    <w:rsid w:val="0069362F"/>
    <w:rsid w:val="00694C0A"/>
    <w:rsid w:val="006D14A9"/>
    <w:rsid w:val="006E6353"/>
    <w:rsid w:val="007251F2"/>
    <w:rsid w:val="00745396"/>
    <w:rsid w:val="00753D5B"/>
    <w:rsid w:val="007930E0"/>
    <w:rsid w:val="008E2030"/>
    <w:rsid w:val="009A0C10"/>
    <w:rsid w:val="00A53790"/>
    <w:rsid w:val="00A6370C"/>
    <w:rsid w:val="00A94093"/>
    <w:rsid w:val="00BB0CB9"/>
    <w:rsid w:val="00BD1C48"/>
    <w:rsid w:val="00C12638"/>
    <w:rsid w:val="00C16F62"/>
    <w:rsid w:val="00C54A53"/>
    <w:rsid w:val="00C86468"/>
    <w:rsid w:val="00CB3D71"/>
    <w:rsid w:val="00CE55E2"/>
    <w:rsid w:val="00D0296D"/>
    <w:rsid w:val="00E15BCA"/>
    <w:rsid w:val="00E823F7"/>
    <w:rsid w:val="00EB6DED"/>
    <w:rsid w:val="00ED26D6"/>
    <w:rsid w:val="00EF2C5E"/>
    <w:rsid w:val="00F1157E"/>
    <w:rsid w:val="00F305C9"/>
    <w:rsid w:val="00F9268D"/>
    <w:rsid w:val="00FA5D86"/>
    <w:rsid w:val="00FD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B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31BE6"/>
    <w:rPr>
      <w:b/>
      <w:bCs/>
    </w:rPr>
  </w:style>
  <w:style w:type="paragraph" w:customStyle="1" w:styleId="Default">
    <w:name w:val="Default"/>
    <w:rsid w:val="00031B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">
    <w:name w:val="st"/>
    <w:basedOn w:val="a0"/>
    <w:rsid w:val="00031BE6"/>
  </w:style>
  <w:style w:type="character" w:styleId="a4">
    <w:name w:val="Emphasis"/>
    <w:basedOn w:val="a0"/>
    <w:uiPriority w:val="20"/>
    <w:qFormat/>
    <w:rsid w:val="00031B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protko_n_l</dc:creator>
  <cp:lastModifiedBy>protko_n_l</cp:lastModifiedBy>
  <cp:revision>6</cp:revision>
  <cp:lastPrinted>2019-06-04T14:23:00Z</cp:lastPrinted>
  <dcterms:created xsi:type="dcterms:W3CDTF">2019-06-04T09:11:00Z</dcterms:created>
  <dcterms:modified xsi:type="dcterms:W3CDTF">2019-06-04T15:29:00Z</dcterms:modified>
</cp:coreProperties>
</file>